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A79" w:rsidRDefault="00FB2EFF" w:rsidP="00637A79">
      <w:pPr>
        <w:pStyle w:val="50"/>
        <w:spacing w:line="360" w:lineRule="auto"/>
        <w:ind w:left="5387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И. о. ректора ФГБОУ ВО Тверской ГМУ Минздрава России </w:t>
      </w:r>
    </w:p>
    <w:p w:rsidR="00FB2EFF" w:rsidRPr="00FB2EFF" w:rsidRDefault="00FB2EFF" w:rsidP="00637A79">
      <w:pPr>
        <w:pStyle w:val="50"/>
        <w:spacing w:line="360" w:lineRule="auto"/>
        <w:ind w:left="5387"/>
        <w:rPr>
          <w:rFonts w:ascii="Times New Roman" w:hAnsi="Times New Roman" w:cs="Times New Roman"/>
          <w:sz w:val="24"/>
          <w:szCs w:val="24"/>
          <w:lang w:eastAsia="ru-RU" w:bidi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 w:bidi="ru-RU"/>
        </w:rPr>
        <w:t>Сонис</w:t>
      </w:r>
      <w:proofErr w:type="spellEnd"/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А.Г.</w:t>
      </w:r>
      <w:bookmarkStart w:id="0" w:name="_GoBack"/>
      <w:bookmarkEnd w:id="0"/>
    </w:p>
    <w:p w:rsidR="00637A79" w:rsidRDefault="00637A79" w:rsidP="00637A79">
      <w:pPr>
        <w:pStyle w:val="50"/>
        <w:spacing w:line="360" w:lineRule="auto"/>
        <w:ind w:left="5387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от врача _________________________</w:t>
      </w:r>
    </w:p>
    <w:p w:rsidR="00637A79" w:rsidRDefault="00637A79" w:rsidP="00637A79">
      <w:pPr>
        <w:pStyle w:val="50"/>
        <w:spacing w:line="360" w:lineRule="auto"/>
        <w:ind w:left="5387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_________________________________</w:t>
      </w:r>
    </w:p>
    <w:p w:rsidR="00637A79" w:rsidRDefault="00637A79" w:rsidP="00637A79">
      <w:pPr>
        <w:pStyle w:val="50"/>
        <w:spacing w:line="360" w:lineRule="auto"/>
        <w:ind w:left="5387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___________________________________________________________________________________________________ </w:t>
      </w:r>
      <w:r w:rsidRPr="00637A79">
        <w:rPr>
          <w:rFonts w:ascii="Times New Roman" w:hAnsi="Times New Roman" w:cs="Times New Roman"/>
          <w:i/>
          <w:sz w:val="18"/>
          <w:szCs w:val="24"/>
          <w:lang w:eastAsia="ru-RU" w:bidi="ru-RU"/>
        </w:rPr>
        <w:t>(специальность, Ф.И.О., место работы, телефон)</w:t>
      </w:r>
    </w:p>
    <w:p w:rsidR="00637A79" w:rsidRDefault="00637A79" w:rsidP="00637A79">
      <w:pPr>
        <w:pStyle w:val="50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637A79" w:rsidRDefault="00637A79" w:rsidP="00637A79">
      <w:pPr>
        <w:pStyle w:val="50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637A79" w:rsidRDefault="00637A79" w:rsidP="00637A79">
      <w:pPr>
        <w:pStyle w:val="50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637A79" w:rsidRDefault="00637A79" w:rsidP="00637A79">
      <w:pPr>
        <w:pStyle w:val="50"/>
        <w:jc w:val="center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Заявление</w:t>
      </w:r>
    </w:p>
    <w:p w:rsidR="00637A79" w:rsidRDefault="00637A79" w:rsidP="00637A79">
      <w:pPr>
        <w:pStyle w:val="50"/>
        <w:jc w:val="center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637A79" w:rsidRDefault="00637A79" w:rsidP="00637A79">
      <w:pPr>
        <w:pStyle w:val="50"/>
        <w:spacing w:line="360" w:lineRule="auto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Прошу зачислить меня на цикл повышения квалификации ___________________________</w:t>
      </w:r>
    </w:p>
    <w:p w:rsidR="00637A79" w:rsidRPr="00637A79" w:rsidRDefault="00637A79" w:rsidP="00637A79">
      <w:pPr>
        <w:pStyle w:val="50"/>
        <w:spacing w:line="360" w:lineRule="auto"/>
        <w:jc w:val="center"/>
        <w:rPr>
          <w:rFonts w:ascii="Times New Roman" w:hAnsi="Times New Roman" w:cs="Times New Roman"/>
          <w:i/>
          <w:sz w:val="20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__________________________________________________________________________________________________________________________________________________________ </w:t>
      </w:r>
      <w:r w:rsidRPr="00637A79">
        <w:rPr>
          <w:rFonts w:ascii="Times New Roman" w:hAnsi="Times New Roman" w:cs="Times New Roman"/>
          <w:i/>
          <w:sz w:val="20"/>
          <w:szCs w:val="24"/>
          <w:lang w:eastAsia="ru-RU" w:bidi="ru-RU"/>
        </w:rPr>
        <w:t>(наименование цикла, количество часов)</w:t>
      </w:r>
    </w:p>
    <w:p w:rsidR="00637A79" w:rsidRDefault="00637A79" w:rsidP="00637A79">
      <w:pPr>
        <w:pStyle w:val="50"/>
        <w:spacing w:line="360" w:lineRule="auto"/>
        <w:rPr>
          <w:rFonts w:ascii="Times New Roman" w:hAnsi="Times New Roman" w:cs="Times New Roman"/>
          <w:sz w:val="24"/>
          <w:szCs w:val="24"/>
          <w:lang w:eastAsia="ru-RU" w:bidi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 w:bidi="ru-RU"/>
        </w:rPr>
        <w:t>с  «</w:t>
      </w:r>
      <w:proofErr w:type="gramEnd"/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____» ___________ 20___ г. 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 w:bidi="ru-RU"/>
        </w:rPr>
        <w:t>по  «</w:t>
      </w:r>
      <w:proofErr w:type="gramEnd"/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____» ___________ 20___ г.  </w:t>
      </w:r>
    </w:p>
    <w:p w:rsidR="00637A79" w:rsidRDefault="00637A79" w:rsidP="00637A79">
      <w:pPr>
        <w:pStyle w:val="50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637A79" w:rsidRDefault="00637A79" w:rsidP="00637A79">
      <w:pPr>
        <w:pStyle w:val="50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637A79" w:rsidRDefault="00637A79" w:rsidP="00637A79">
      <w:pPr>
        <w:pStyle w:val="50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637A79" w:rsidRPr="00241E4A" w:rsidRDefault="00637A79" w:rsidP="00637A79">
      <w:pPr>
        <w:pStyle w:val="50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дата                                                                                 подпись                                        </w:t>
      </w:r>
    </w:p>
    <w:p w:rsidR="003F0D6C" w:rsidRDefault="003F0D6C"/>
    <w:sectPr w:rsidR="003F0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A79"/>
    <w:rsid w:val="003F0D6C"/>
    <w:rsid w:val="00637A79"/>
    <w:rsid w:val="00FB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93608"/>
  <w15:chartTrackingRefBased/>
  <w15:docId w15:val="{D078D614-CD02-4277-B73C-895151FF4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637A79"/>
    <w:rPr>
      <w:rFonts w:ascii="Calibri" w:eastAsia="Calibri" w:hAnsi="Calibri" w:cs="Calibri"/>
      <w:color w:val="3D485B"/>
      <w:sz w:val="46"/>
      <w:szCs w:val="46"/>
    </w:rPr>
  </w:style>
  <w:style w:type="paragraph" w:customStyle="1" w:styleId="50">
    <w:name w:val="Основной текст (5)"/>
    <w:basedOn w:val="a"/>
    <w:link w:val="5"/>
    <w:rsid w:val="00637A79"/>
    <w:pPr>
      <w:widowControl w:val="0"/>
      <w:spacing w:after="0" w:line="276" w:lineRule="auto"/>
    </w:pPr>
    <w:rPr>
      <w:rFonts w:ascii="Calibri" w:eastAsia="Calibri" w:hAnsi="Calibri" w:cs="Calibri"/>
      <w:color w:val="3D485B"/>
      <w:sz w:val="46"/>
      <w:szCs w:val="4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Сероштанова Ольга Валерьевна</cp:lastModifiedBy>
  <cp:revision>2</cp:revision>
  <dcterms:created xsi:type="dcterms:W3CDTF">2025-03-04T06:07:00Z</dcterms:created>
  <dcterms:modified xsi:type="dcterms:W3CDTF">2025-03-04T06:07:00Z</dcterms:modified>
</cp:coreProperties>
</file>